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D" w:rsidRPr="00986BA1" w:rsidRDefault="00B714CD" w:rsidP="00B714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proofErr w:type="gramStart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4F7AFB" w:rsidRPr="00672B71" w:rsidRDefault="00B714CD" w:rsidP="00B714C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5D2786" w:rsidRPr="00672B71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672B71" w:rsidRDefault="004F7AFB" w:rsidP="00874F7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72B71">
        <w:rPr>
          <w:rFonts w:ascii="Microsoft Sans Serif" w:hAnsi="Microsoft Sans Serif" w:cs="Microsoft Sans Serif"/>
          <w:b/>
          <w:sz w:val="28"/>
        </w:rPr>
        <w:t>1</w:t>
      </w:r>
      <w:r w:rsidRPr="00672B71">
        <w:rPr>
          <w:rFonts w:ascii="Microsoft Sans Serif" w:hAnsi="Microsoft Sans Serif" w:cs="Microsoft Sans Serif"/>
          <w:b/>
        </w:rPr>
        <w:tab/>
      </w:r>
      <w:r w:rsidR="002470CA" w:rsidRPr="00672B71">
        <w:rPr>
          <w:rFonts w:ascii="Microsoft Sans Serif" w:hAnsi="Microsoft Sans Serif" w:cs="Microsoft Sans Serif"/>
          <w:b/>
        </w:rPr>
        <w:t>Dopasuj wyrazy z ramki do odpowiednich kategorii w tabeli.</w:t>
      </w:r>
    </w:p>
    <w:tbl>
      <w:tblPr>
        <w:tblStyle w:val="TableGrid"/>
        <w:tblW w:w="0" w:type="auto"/>
        <w:jc w:val="center"/>
        <w:tblInd w:w="3227" w:type="dxa"/>
        <w:tblLook w:val="04A0" w:firstRow="1" w:lastRow="0" w:firstColumn="1" w:lastColumn="0" w:noHBand="0" w:noVBand="1"/>
      </w:tblPr>
      <w:tblGrid>
        <w:gridCol w:w="4487"/>
      </w:tblGrid>
      <w:tr w:rsidR="005D61C0" w:rsidRPr="00672B71" w:rsidTr="005D61C0">
        <w:trPr>
          <w:trHeight w:val="362"/>
          <w:jc w:val="center"/>
        </w:trPr>
        <w:tc>
          <w:tcPr>
            <w:tcW w:w="4487" w:type="dxa"/>
            <w:vAlign w:val="center"/>
          </w:tcPr>
          <w:p w:rsidR="005D61C0" w:rsidRPr="005D61C0" w:rsidRDefault="005D61C0" w:rsidP="005D61C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5D61C0">
              <w:rPr>
                <w:rFonts w:ascii="Microsoft Sans Serif" w:hAnsi="Microsoft Sans Serif" w:cs="Microsoft Sans Serif"/>
                <w:lang w:val="en-US"/>
              </w:rPr>
              <w:t>red • grey • straight • short • black • wavy</w:t>
            </w:r>
          </w:p>
        </w:tc>
      </w:tr>
    </w:tbl>
    <w:p w:rsidR="004F7AFB" w:rsidRPr="00672B71" w:rsidRDefault="004F7AFB" w:rsidP="00696300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D2370E" w:rsidRPr="00672B71" w:rsidTr="00696300">
        <w:trPr>
          <w:trHeight w:val="384"/>
        </w:trPr>
        <w:tc>
          <w:tcPr>
            <w:tcW w:w="2546" w:type="dxa"/>
            <w:vAlign w:val="center"/>
          </w:tcPr>
          <w:p w:rsidR="00D2370E" w:rsidRPr="00672B71" w:rsidRDefault="00D2370E" w:rsidP="00D2370E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długość</w:t>
            </w:r>
            <w:proofErr w:type="spellEnd"/>
          </w:p>
        </w:tc>
        <w:tc>
          <w:tcPr>
            <w:tcW w:w="2546" w:type="dxa"/>
            <w:vAlign w:val="center"/>
          </w:tcPr>
          <w:p w:rsidR="00D2370E" w:rsidRPr="00672B71" w:rsidRDefault="00D2370E" w:rsidP="00D2370E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rodzaj</w:t>
            </w:r>
            <w:proofErr w:type="spellEnd"/>
          </w:p>
        </w:tc>
        <w:tc>
          <w:tcPr>
            <w:tcW w:w="2546" w:type="dxa"/>
            <w:vAlign w:val="center"/>
          </w:tcPr>
          <w:p w:rsidR="00D2370E" w:rsidRPr="00672B71" w:rsidRDefault="00D2370E" w:rsidP="00D2370E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kolor</w:t>
            </w:r>
            <w:proofErr w:type="spellEnd"/>
          </w:p>
        </w:tc>
      </w:tr>
      <w:tr w:rsidR="00D2370E" w:rsidRPr="00672B71" w:rsidTr="00696300">
        <w:trPr>
          <w:trHeight w:val="1409"/>
        </w:trPr>
        <w:tc>
          <w:tcPr>
            <w:tcW w:w="2546" w:type="dxa"/>
            <w:vAlign w:val="bottom"/>
          </w:tcPr>
          <w:p w:rsidR="00D2370E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Pr="00672B71" w:rsidRDefault="00696300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696300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D2370E" w:rsidRDefault="00696300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</w:t>
            </w:r>
            <w:r>
              <w:rPr>
                <w:rFonts w:ascii="Microsoft Sans Serif" w:hAnsi="Microsoft Sans Serif" w:cs="Microsoft Sans Serif"/>
                <w:lang w:val="en-US"/>
              </w:rPr>
              <w:t>_</w:t>
            </w:r>
          </w:p>
          <w:p w:rsidR="00696300" w:rsidRPr="00672B71" w:rsidRDefault="00696300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696300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696300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D2370E" w:rsidRPr="00672B71" w:rsidRDefault="00D2370E" w:rsidP="0069630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</w:tr>
    </w:tbl>
    <w:p w:rsidR="004F7AFB" w:rsidRPr="00672B71" w:rsidRDefault="004F7AFB" w:rsidP="00672B71">
      <w:pPr>
        <w:spacing w:before="24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72B71">
        <w:rPr>
          <w:rFonts w:ascii="Microsoft Sans Serif" w:hAnsi="Microsoft Sans Serif" w:cs="Microsoft Sans Serif"/>
          <w:b/>
          <w:sz w:val="24"/>
        </w:rPr>
        <w:t xml:space="preserve">__ / </w:t>
      </w:r>
      <w:r w:rsidR="00D2370E" w:rsidRPr="00672B71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672B71" w:rsidRDefault="004F7AFB" w:rsidP="00874F7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72B71">
        <w:rPr>
          <w:rFonts w:ascii="Microsoft Sans Serif" w:hAnsi="Microsoft Sans Serif" w:cs="Microsoft Sans Serif"/>
          <w:b/>
          <w:sz w:val="28"/>
        </w:rPr>
        <w:t>2</w:t>
      </w:r>
      <w:r w:rsidRPr="00672B71">
        <w:rPr>
          <w:rFonts w:ascii="Microsoft Sans Serif" w:hAnsi="Microsoft Sans Serif" w:cs="Microsoft Sans Serif"/>
          <w:b/>
        </w:rPr>
        <w:tab/>
      </w:r>
      <w:r w:rsidR="007A7413" w:rsidRPr="00672B71">
        <w:rPr>
          <w:rFonts w:ascii="Microsoft Sans Serif" w:hAnsi="Microsoft Sans Serif" w:cs="Microsoft Sans Serif"/>
          <w:b/>
        </w:rPr>
        <w:t>Połącz linią zdania z wyrazami, które je uzupełniają.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</w:tblGrid>
      <w:tr w:rsidR="007A7413" w:rsidRPr="00672B71" w:rsidTr="000A2432">
        <w:tc>
          <w:tcPr>
            <w:tcW w:w="5103" w:type="dxa"/>
          </w:tcPr>
          <w:p w:rsidR="007A7413" w:rsidRPr="00672B71" w:rsidRDefault="007A7413" w:rsidP="003842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I have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długie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hair.</w:t>
            </w:r>
          </w:p>
          <w:p w:rsidR="007A7413" w:rsidRPr="00672B71" w:rsidRDefault="007A7413" w:rsidP="003842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My grandfather’s hair is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siwe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).</w:t>
            </w:r>
          </w:p>
          <w:p w:rsidR="007A7413" w:rsidRPr="00672B71" w:rsidRDefault="007A7413" w:rsidP="003842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Have you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kręcone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hair?</w:t>
            </w:r>
          </w:p>
          <w:p w:rsidR="007A7413" w:rsidRPr="00672B71" w:rsidRDefault="007A7413" w:rsidP="007A741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My brother and I have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jasne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hair.</w:t>
            </w:r>
          </w:p>
        </w:tc>
        <w:tc>
          <w:tcPr>
            <w:tcW w:w="1559" w:type="dxa"/>
          </w:tcPr>
          <w:p w:rsidR="007A7413" w:rsidRPr="00672B71" w:rsidRDefault="007A7413" w:rsidP="003842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long</w:t>
            </w:r>
          </w:p>
          <w:p w:rsidR="007A7413" w:rsidRPr="00672B71" w:rsidRDefault="007A7413" w:rsidP="003842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curly</w:t>
            </w:r>
          </w:p>
          <w:p w:rsidR="007A7413" w:rsidRPr="00672B71" w:rsidRDefault="007A7413" w:rsidP="003842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grey</w:t>
            </w:r>
          </w:p>
          <w:p w:rsidR="007A7413" w:rsidRPr="00672B71" w:rsidRDefault="007A7413" w:rsidP="007A741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fair</w:t>
            </w:r>
          </w:p>
        </w:tc>
      </w:tr>
    </w:tbl>
    <w:p w:rsidR="004F7AFB" w:rsidRPr="00672B71" w:rsidRDefault="004F7AFB" w:rsidP="00672B7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72B71">
        <w:rPr>
          <w:rFonts w:ascii="Microsoft Sans Serif" w:hAnsi="Microsoft Sans Serif" w:cs="Microsoft Sans Serif"/>
          <w:b/>
          <w:sz w:val="24"/>
          <w:lang w:val="en-US"/>
        </w:rPr>
        <w:t>_</w:t>
      </w:r>
      <w:r w:rsidR="00874F7D">
        <w:rPr>
          <w:rFonts w:ascii="Microsoft Sans Serif" w:hAnsi="Microsoft Sans Serif" w:cs="Microsoft Sans Serif"/>
          <w:b/>
          <w:sz w:val="24"/>
          <w:lang w:val="en-US"/>
        </w:rPr>
        <w:t>_</w:t>
      </w:r>
      <w:r w:rsidRPr="00672B71">
        <w:rPr>
          <w:rFonts w:ascii="Microsoft Sans Serif" w:hAnsi="Microsoft Sans Serif" w:cs="Microsoft Sans Serif"/>
          <w:b/>
          <w:sz w:val="24"/>
          <w:lang w:val="en-US"/>
        </w:rPr>
        <w:t xml:space="preserve"> / </w:t>
      </w:r>
      <w:r w:rsidR="00D2370E" w:rsidRPr="00672B7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672B71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72B7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72B71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672B71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672B71" w:rsidRDefault="00672B71" w:rsidP="0061341F">
      <w:pPr>
        <w:spacing w:line="240" w:lineRule="auto"/>
        <w:rPr>
          <w:rFonts w:ascii="Microsoft Sans Serif" w:hAnsi="Microsoft Sans Serif" w:cs="Microsoft Sans Serif"/>
          <w:sz w:val="20"/>
        </w:rPr>
      </w:pPr>
    </w:p>
    <w:p w:rsidR="00672B71" w:rsidRDefault="00672B71" w:rsidP="0061341F">
      <w:pPr>
        <w:spacing w:line="240" w:lineRule="auto"/>
        <w:rPr>
          <w:rFonts w:ascii="Microsoft Sans Serif" w:hAnsi="Microsoft Sans Serif" w:cs="Microsoft Sans Serif"/>
          <w:sz w:val="20"/>
        </w:rPr>
      </w:pPr>
    </w:p>
    <w:p w:rsidR="00874F7D" w:rsidRDefault="00874F7D" w:rsidP="00B714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52913" w:rsidRDefault="00152913" w:rsidP="00B714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5238D" w:rsidRDefault="0045238D" w:rsidP="00B714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B714CD" w:rsidRPr="00986BA1" w:rsidRDefault="00B714CD" w:rsidP="00B714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133DDC" w:rsidRPr="00672B71" w:rsidRDefault="00B714CD" w:rsidP="00B714C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133DDC" w:rsidRPr="00672B71" w:rsidRDefault="00133DDC" w:rsidP="0061341F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672B71" w:rsidRDefault="00133DDC" w:rsidP="008B678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72B71">
        <w:rPr>
          <w:rFonts w:ascii="Microsoft Sans Serif" w:hAnsi="Microsoft Sans Serif" w:cs="Microsoft Sans Serif"/>
          <w:b/>
          <w:sz w:val="28"/>
        </w:rPr>
        <w:t>1</w:t>
      </w:r>
      <w:r w:rsidRPr="00672B71">
        <w:rPr>
          <w:rFonts w:ascii="Microsoft Sans Serif" w:hAnsi="Microsoft Sans Serif" w:cs="Microsoft Sans Serif"/>
          <w:b/>
        </w:rPr>
        <w:tab/>
      </w:r>
      <w:r w:rsidR="002470CA" w:rsidRPr="00672B71">
        <w:rPr>
          <w:rFonts w:ascii="Microsoft Sans Serif" w:hAnsi="Microsoft Sans Serif" w:cs="Microsoft Sans Serif"/>
          <w:b/>
        </w:rPr>
        <w:t>Dopasuj wyrazy z ramki do odpowiednich kategorii w tabeli.</w:t>
      </w:r>
    </w:p>
    <w:tbl>
      <w:tblPr>
        <w:tblStyle w:val="TableGrid"/>
        <w:tblW w:w="0" w:type="auto"/>
        <w:jc w:val="center"/>
        <w:tblInd w:w="3794" w:type="dxa"/>
        <w:tblLook w:val="04A0" w:firstRow="1" w:lastRow="0" w:firstColumn="1" w:lastColumn="0" w:noHBand="0" w:noVBand="1"/>
      </w:tblPr>
      <w:tblGrid>
        <w:gridCol w:w="3920"/>
      </w:tblGrid>
      <w:tr w:rsidR="005D61C0" w:rsidRPr="005D61C0" w:rsidTr="005D61C0">
        <w:trPr>
          <w:trHeight w:val="362"/>
          <w:jc w:val="center"/>
        </w:trPr>
        <w:tc>
          <w:tcPr>
            <w:tcW w:w="3920" w:type="dxa"/>
            <w:vAlign w:val="center"/>
          </w:tcPr>
          <w:p w:rsidR="005D61C0" w:rsidRPr="005D61C0" w:rsidRDefault="005D61C0" w:rsidP="005D61C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5D61C0">
              <w:rPr>
                <w:rFonts w:ascii="Microsoft Sans Serif" w:hAnsi="Microsoft Sans Serif" w:cs="Microsoft Sans Serif"/>
                <w:lang w:val="en-US"/>
              </w:rPr>
              <w:t>curly • fair • long • red • wavy • black</w:t>
            </w:r>
          </w:p>
        </w:tc>
      </w:tr>
    </w:tbl>
    <w:p w:rsidR="00133DDC" w:rsidRDefault="00133DDC" w:rsidP="00874F7D">
      <w:pPr>
        <w:spacing w:after="0" w:line="240" w:lineRule="auto"/>
        <w:rPr>
          <w:rFonts w:ascii="Microsoft Sans Serif" w:hAnsi="Microsoft Sans Serif" w:cs="Microsoft Sans Serif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696300" w:rsidRPr="00672B71" w:rsidTr="00920CDF">
        <w:trPr>
          <w:trHeight w:val="384"/>
        </w:trPr>
        <w:tc>
          <w:tcPr>
            <w:tcW w:w="2546" w:type="dxa"/>
            <w:vAlign w:val="center"/>
          </w:tcPr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długość</w:t>
            </w:r>
            <w:proofErr w:type="spellEnd"/>
          </w:p>
        </w:tc>
        <w:tc>
          <w:tcPr>
            <w:tcW w:w="2546" w:type="dxa"/>
            <w:vAlign w:val="center"/>
          </w:tcPr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rodzaj</w:t>
            </w:r>
            <w:proofErr w:type="spellEnd"/>
          </w:p>
        </w:tc>
        <w:tc>
          <w:tcPr>
            <w:tcW w:w="2546" w:type="dxa"/>
            <w:vAlign w:val="center"/>
          </w:tcPr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b/>
                <w:sz w:val="24"/>
                <w:lang w:val="en-US"/>
              </w:rPr>
            </w:pPr>
            <w:proofErr w:type="spellStart"/>
            <w:r w:rsidRPr="00672B71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>kolor</w:t>
            </w:r>
            <w:proofErr w:type="spellEnd"/>
          </w:p>
        </w:tc>
      </w:tr>
      <w:tr w:rsidR="00696300" w:rsidRPr="00672B71" w:rsidTr="00920CDF">
        <w:trPr>
          <w:trHeight w:val="1409"/>
        </w:trPr>
        <w:tc>
          <w:tcPr>
            <w:tcW w:w="2546" w:type="dxa"/>
            <w:vAlign w:val="bottom"/>
          </w:tcPr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_________________</w:t>
            </w:r>
          </w:p>
          <w:p w:rsidR="00696300" w:rsidRPr="00672B71" w:rsidRDefault="00696300" w:rsidP="00920CDF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</w:tr>
    </w:tbl>
    <w:p w:rsidR="00133DDC" w:rsidRPr="00672B71" w:rsidRDefault="00133DDC" w:rsidP="00672B71">
      <w:pPr>
        <w:spacing w:before="24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72B71">
        <w:rPr>
          <w:rFonts w:ascii="Microsoft Sans Serif" w:hAnsi="Microsoft Sans Serif" w:cs="Microsoft Sans Serif"/>
          <w:lang w:val="en-US"/>
        </w:rPr>
        <w:tab/>
      </w:r>
      <w:r w:rsidRPr="00672B71">
        <w:rPr>
          <w:rFonts w:ascii="Microsoft Sans Serif" w:hAnsi="Microsoft Sans Serif" w:cs="Microsoft Sans Serif"/>
          <w:b/>
          <w:sz w:val="24"/>
        </w:rPr>
        <w:t xml:space="preserve">__ / </w:t>
      </w:r>
      <w:r w:rsidR="00D2370E" w:rsidRPr="00672B71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672B71" w:rsidRDefault="00133DDC" w:rsidP="00874F7D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72B71">
        <w:rPr>
          <w:rFonts w:ascii="Microsoft Sans Serif" w:hAnsi="Microsoft Sans Serif" w:cs="Microsoft Sans Serif"/>
          <w:b/>
          <w:sz w:val="28"/>
        </w:rPr>
        <w:t>2</w:t>
      </w:r>
      <w:r w:rsidRPr="00672B71">
        <w:rPr>
          <w:rFonts w:ascii="Microsoft Sans Serif" w:hAnsi="Microsoft Sans Serif" w:cs="Microsoft Sans Serif"/>
          <w:b/>
        </w:rPr>
        <w:tab/>
      </w:r>
      <w:r w:rsidR="007A7413" w:rsidRPr="00672B71">
        <w:rPr>
          <w:rFonts w:ascii="Microsoft Sans Serif" w:hAnsi="Microsoft Sans Serif" w:cs="Microsoft Sans Serif"/>
          <w:b/>
        </w:rPr>
        <w:t>Połącz linią zdania z wyrazami, które je uzupełniają.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59"/>
      </w:tblGrid>
      <w:tr w:rsidR="007A7413" w:rsidRPr="00672B71" w:rsidTr="000A2432">
        <w:tc>
          <w:tcPr>
            <w:tcW w:w="5103" w:type="dxa"/>
          </w:tcPr>
          <w:p w:rsidR="007A7413" w:rsidRPr="00672B71" w:rsidRDefault="000A2432" w:rsidP="003842C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Have you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krótkie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hair?</w:t>
            </w:r>
          </w:p>
          <w:p w:rsidR="007A7413" w:rsidRPr="00672B71" w:rsidRDefault="000A2432" w:rsidP="003842C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My father’s hair is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proste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).</w:t>
            </w:r>
          </w:p>
          <w:p w:rsidR="007A7413" w:rsidRPr="00672B71" w:rsidRDefault="000A2432" w:rsidP="003842C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You’ve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długie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hair.</w:t>
            </w:r>
          </w:p>
          <w:p w:rsidR="007A7413" w:rsidRPr="00672B71" w:rsidRDefault="000A2432" w:rsidP="00AA635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My sister has got (</w:t>
            </w:r>
            <w:proofErr w:type="spellStart"/>
            <w:r w:rsidRPr="00672B71">
              <w:rPr>
                <w:rFonts w:ascii="Microsoft Sans Serif" w:hAnsi="Microsoft Sans Serif" w:cs="Microsoft Sans Serif"/>
                <w:b/>
                <w:lang w:val="en-US"/>
              </w:rPr>
              <w:t>falowane</w:t>
            </w:r>
            <w:proofErr w:type="spellEnd"/>
            <w:r w:rsidRPr="00672B71">
              <w:rPr>
                <w:rFonts w:ascii="Microsoft Sans Serif" w:hAnsi="Microsoft Sans Serif" w:cs="Microsoft Sans Serif"/>
                <w:lang w:val="en-US"/>
              </w:rPr>
              <w:t>) hair.</w:t>
            </w:r>
          </w:p>
        </w:tc>
        <w:tc>
          <w:tcPr>
            <w:tcW w:w="1559" w:type="dxa"/>
          </w:tcPr>
          <w:p w:rsidR="007A7413" w:rsidRPr="00672B71" w:rsidRDefault="007A7413" w:rsidP="003842C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long</w:t>
            </w:r>
          </w:p>
          <w:p w:rsidR="007A7413" w:rsidRPr="00672B71" w:rsidRDefault="000A2432" w:rsidP="003842C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straight</w:t>
            </w:r>
          </w:p>
          <w:p w:rsidR="007A7413" w:rsidRPr="00672B71" w:rsidRDefault="000A2432" w:rsidP="003842C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short</w:t>
            </w:r>
          </w:p>
          <w:p w:rsidR="007A7413" w:rsidRPr="00672B71" w:rsidRDefault="000A2432" w:rsidP="007A741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72B71">
              <w:rPr>
                <w:rFonts w:ascii="Microsoft Sans Serif" w:hAnsi="Microsoft Sans Serif" w:cs="Microsoft Sans Serif"/>
                <w:lang w:val="en-US"/>
              </w:rPr>
              <w:t>wavy</w:t>
            </w:r>
          </w:p>
        </w:tc>
      </w:tr>
    </w:tbl>
    <w:p w:rsidR="00D27BB9" w:rsidRPr="00672B71" w:rsidRDefault="00D27BB9" w:rsidP="00672B7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72B7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D2370E" w:rsidRPr="00672B7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672B71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72B7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72B71">
        <w:rPr>
          <w:rFonts w:ascii="Microsoft Sans Serif" w:hAnsi="Microsoft Sans Serif" w:cs="Microsoft Sans Serif"/>
          <w:b/>
          <w:sz w:val="28"/>
          <w:lang w:val="en-US"/>
        </w:rPr>
        <w:t>: _</w:t>
      </w:r>
      <w:r w:rsidR="00874F7D">
        <w:rPr>
          <w:rFonts w:ascii="Microsoft Sans Serif" w:hAnsi="Microsoft Sans Serif" w:cs="Microsoft Sans Serif"/>
          <w:b/>
          <w:sz w:val="28"/>
          <w:lang w:val="en-US"/>
        </w:rPr>
        <w:t>_</w:t>
      </w:r>
      <w:r w:rsidRPr="00672B71">
        <w:rPr>
          <w:rFonts w:ascii="Microsoft Sans Serif" w:hAnsi="Microsoft Sans Serif" w:cs="Microsoft Sans Serif"/>
          <w:b/>
          <w:sz w:val="28"/>
          <w:lang w:val="en-US"/>
        </w:rPr>
        <w:t>_ / 10</w:t>
      </w:r>
      <w:bookmarkStart w:id="0" w:name="_GoBack"/>
      <w:bookmarkEnd w:id="0"/>
    </w:p>
    <w:sectPr w:rsidR="00133DDC" w:rsidRPr="00672B71" w:rsidSect="00672B71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71" w:rsidRDefault="00672B71" w:rsidP="00672B71">
      <w:pPr>
        <w:spacing w:after="0" w:line="240" w:lineRule="auto"/>
      </w:pPr>
      <w:r>
        <w:separator/>
      </w:r>
    </w:p>
  </w:endnote>
  <w:endnote w:type="continuationSeparator" w:id="0">
    <w:p w:rsidR="00672B71" w:rsidRDefault="00672B71" w:rsidP="0067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71" w:rsidRPr="00672B71" w:rsidRDefault="00672B71" w:rsidP="00672B71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71" w:rsidRDefault="00672B71" w:rsidP="00672B71">
      <w:pPr>
        <w:spacing w:after="0" w:line="240" w:lineRule="auto"/>
      </w:pPr>
      <w:r>
        <w:separator/>
      </w:r>
    </w:p>
  </w:footnote>
  <w:footnote w:type="continuationSeparator" w:id="0">
    <w:p w:rsidR="00672B71" w:rsidRDefault="00672B71" w:rsidP="0067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E1C"/>
    <w:multiLevelType w:val="hybridMultilevel"/>
    <w:tmpl w:val="F3965370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A19D7"/>
    <w:multiLevelType w:val="hybridMultilevel"/>
    <w:tmpl w:val="F3965370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5A4A"/>
    <w:multiLevelType w:val="hybridMultilevel"/>
    <w:tmpl w:val="ADD2E4D6"/>
    <w:lvl w:ilvl="0" w:tplc="9AF088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2525A"/>
    <w:multiLevelType w:val="hybridMultilevel"/>
    <w:tmpl w:val="ADD2E4D6"/>
    <w:lvl w:ilvl="0" w:tplc="9AF088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A2432"/>
    <w:rsid w:val="000C5A9A"/>
    <w:rsid w:val="000E165B"/>
    <w:rsid w:val="00133DDC"/>
    <w:rsid w:val="00152913"/>
    <w:rsid w:val="002206D8"/>
    <w:rsid w:val="002470CA"/>
    <w:rsid w:val="002B0374"/>
    <w:rsid w:val="002B4167"/>
    <w:rsid w:val="002C5722"/>
    <w:rsid w:val="002C6ED0"/>
    <w:rsid w:val="002F5DFC"/>
    <w:rsid w:val="00314C56"/>
    <w:rsid w:val="003842C7"/>
    <w:rsid w:val="0045238D"/>
    <w:rsid w:val="004F7AFB"/>
    <w:rsid w:val="00522D22"/>
    <w:rsid w:val="005D2786"/>
    <w:rsid w:val="005D61C0"/>
    <w:rsid w:val="005F2764"/>
    <w:rsid w:val="0061341F"/>
    <w:rsid w:val="00613652"/>
    <w:rsid w:val="00625DED"/>
    <w:rsid w:val="00664B7F"/>
    <w:rsid w:val="0066618A"/>
    <w:rsid w:val="00672B71"/>
    <w:rsid w:val="0068786C"/>
    <w:rsid w:val="00696300"/>
    <w:rsid w:val="00797F2C"/>
    <w:rsid w:val="007A7413"/>
    <w:rsid w:val="007C2C3A"/>
    <w:rsid w:val="00874F7D"/>
    <w:rsid w:val="008A6B07"/>
    <w:rsid w:val="008B6780"/>
    <w:rsid w:val="00903883"/>
    <w:rsid w:val="00A87EF5"/>
    <w:rsid w:val="00AA635A"/>
    <w:rsid w:val="00AC768F"/>
    <w:rsid w:val="00AE0C8E"/>
    <w:rsid w:val="00B52179"/>
    <w:rsid w:val="00B62395"/>
    <w:rsid w:val="00B714CD"/>
    <w:rsid w:val="00BA7329"/>
    <w:rsid w:val="00C86BAC"/>
    <w:rsid w:val="00CC417E"/>
    <w:rsid w:val="00D2370E"/>
    <w:rsid w:val="00D27BB9"/>
    <w:rsid w:val="00D331D0"/>
    <w:rsid w:val="00DA13D9"/>
    <w:rsid w:val="00DA2310"/>
    <w:rsid w:val="00DB4A97"/>
    <w:rsid w:val="00DE3821"/>
    <w:rsid w:val="00EA7A1E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71"/>
  </w:style>
  <w:style w:type="paragraph" w:styleId="Footer">
    <w:name w:val="footer"/>
    <w:basedOn w:val="Normal"/>
    <w:link w:val="FooterChar"/>
    <w:uiPriority w:val="99"/>
    <w:unhideWhenUsed/>
    <w:rsid w:val="0067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71"/>
  </w:style>
  <w:style w:type="paragraph" w:styleId="Footer">
    <w:name w:val="footer"/>
    <w:basedOn w:val="Normal"/>
    <w:link w:val="FooterChar"/>
    <w:uiPriority w:val="99"/>
    <w:unhideWhenUsed/>
    <w:rsid w:val="0067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38</cp:revision>
  <dcterms:created xsi:type="dcterms:W3CDTF">2018-07-09T11:55:00Z</dcterms:created>
  <dcterms:modified xsi:type="dcterms:W3CDTF">2018-08-24T08:41:00Z</dcterms:modified>
</cp:coreProperties>
</file>